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3981C" w14:textId="28AEE19B" w:rsidR="00A80DF5" w:rsidRDefault="00A80DF5">
      <w:r>
        <w:t xml:space="preserve">Učiteljica Anja </w:t>
      </w:r>
      <w:proofErr w:type="spellStart"/>
      <w:r>
        <w:t>Simonović</w:t>
      </w:r>
      <w:proofErr w:type="spellEnd"/>
      <w:r>
        <w:t xml:space="preserve"> i učenici 1.a i 2.a</w:t>
      </w:r>
    </w:p>
    <w:p w14:paraId="3D919BFD" w14:textId="581E3C17" w:rsidR="00A80DF5" w:rsidRDefault="00A80DF5">
      <w:r>
        <w:t xml:space="preserve">Učiteljica je s učenicima 1.a i 2.a provela Vježbu opuštanja za djecu  - </w:t>
      </w:r>
      <w:proofErr w:type="spellStart"/>
      <w:r>
        <w:t>Ovdjezemska</w:t>
      </w:r>
      <w:proofErr w:type="spellEnd"/>
      <w:r>
        <w:t>.</w:t>
      </w:r>
    </w:p>
    <w:p w14:paraId="3E31124E" w14:textId="2726AEBA" w:rsidR="00A80DF5" w:rsidRDefault="00A80DF5">
      <w:r>
        <w:rPr>
          <w:noProof/>
        </w:rPr>
        <w:drawing>
          <wp:inline distT="0" distB="0" distL="0" distR="0" wp14:anchorId="07058103" wp14:editId="6D9C7AFA">
            <wp:extent cx="2495550" cy="1841500"/>
            <wp:effectExtent l="0" t="0" r="0" b="6350"/>
            <wp:docPr id="1658189701" name="Slika 1" descr="Ovdjezem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djezemsk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A0F7" w14:textId="17647197" w:rsidR="00A80DF5" w:rsidRDefault="00A80DF5">
      <w:r>
        <w:rPr>
          <w:noProof/>
        </w:rPr>
        <w:drawing>
          <wp:inline distT="0" distB="0" distL="0" distR="0" wp14:anchorId="0366738B" wp14:editId="2875FEF7">
            <wp:extent cx="5760720" cy="3240405"/>
            <wp:effectExtent l="0" t="0" r="0" b="0"/>
            <wp:docPr id="938352966" name="Slika 1" descr="Slika na kojoj se prikazuje u dvorani, namještaj, pod, ploča za sastank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52966" name="Slika 1" descr="Slika na kojoj se prikazuje u dvorani, namještaj, pod, ploča za sastanke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88B1" w14:textId="77777777" w:rsidR="00A80DF5" w:rsidRDefault="00A80DF5"/>
    <w:sectPr w:rsidR="00A80D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DF5"/>
    <w:rsid w:val="00473E2A"/>
    <w:rsid w:val="00A8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083D7"/>
  <w15:chartTrackingRefBased/>
  <w15:docId w15:val="{45BB663D-0F4A-4B2A-8D55-0ADAEDD5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80D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80D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80D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80D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80D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80D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80D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80D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80D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80D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80D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80D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80DF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80DF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80DF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80DF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80DF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80DF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80D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80D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80D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A80D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80D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A80DF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A80DF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80DF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80D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80DF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80D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 Knežević- Šubić</dc:creator>
  <cp:keywords/>
  <dc:description/>
  <cp:lastModifiedBy>Željka Knežević- Šubić</cp:lastModifiedBy>
  <cp:revision>1</cp:revision>
  <dcterms:created xsi:type="dcterms:W3CDTF">2024-10-11T11:51:00Z</dcterms:created>
  <dcterms:modified xsi:type="dcterms:W3CDTF">2024-10-11T11:55:00Z</dcterms:modified>
</cp:coreProperties>
</file>